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073689B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3F4578FA"/>
    <w:rsid w:val="44A178CE"/>
    <w:rsid w:val="46CC6DB8"/>
    <w:rsid w:val="4B3869FA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2024-01-11T07:42:15Z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FEE6EB1E379B401284313E540A4167AE_12</vt:lpwstr>
  </property>
</Properties>
</file>